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15" w:rsidRDefault="00107215" w:rsidP="0034048B">
      <w:pPr>
        <w:jc w:val="center"/>
        <w:rPr>
          <w:sz w:val="28"/>
          <w:szCs w:val="28"/>
        </w:rPr>
      </w:pPr>
      <w:r>
        <w:rPr>
          <w:sz w:val="28"/>
          <w:szCs w:val="28"/>
        </w:rPr>
        <w:t>Pedagogická a kultúrna akadémia, Sokolská 6, 900 01  M o d r a</w:t>
      </w:r>
    </w:p>
    <w:p w:rsidR="00107215" w:rsidRDefault="00107215" w:rsidP="00107215">
      <w:pPr>
        <w:rPr>
          <w:sz w:val="28"/>
          <w:szCs w:val="28"/>
        </w:rPr>
      </w:pPr>
    </w:p>
    <w:p w:rsidR="00107215" w:rsidRPr="0034048B" w:rsidRDefault="00107215" w:rsidP="00107215">
      <w:pPr>
        <w:jc w:val="center"/>
        <w:rPr>
          <w:sz w:val="28"/>
          <w:szCs w:val="28"/>
          <w:u w:val="single"/>
        </w:rPr>
      </w:pPr>
      <w:r w:rsidRPr="0034048B">
        <w:rPr>
          <w:sz w:val="28"/>
          <w:szCs w:val="28"/>
          <w:u w:val="single"/>
        </w:rPr>
        <w:t>HARMONOGRAM   MATURITNEJ SKÚŠKY 201</w:t>
      </w:r>
      <w:r w:rsidR="00E43B81" w:rsidRPr="0034048B">
        <w:rPr>
          <w:sz w:val="28"/>
          <w:szCs w:val="28"/>
          <w:u w:val="single"/>
        </w:rPr>
        <w:t>6</w:t>
      </w:r>
    </w:p>
    <w:p w:rsidR="00107215" w:rsidRDefault="00107215" w:rsidP="00107215">
      <w:pPr>
        <w:rPr>
          <w:sz w:val="28"/>
          <w:szCs w:val="28"/>
        </w:rPr>
      </w:pPr>
    </w:p>
    <w:p w:rsidR="00E43B81" w:rsidRDefault="00107215" w:rsidP="00107215">
      <w:pPr>
        <w:rPr>
          <w:b/>
        </w:rPr>
      </w:pPr>
      <w:r w:rsidRPr="00280FAB">
        <w:t xml:space="preserve">Predmet:  </w:t>
      </w:r>
      <w:r w:rsidRPr="00280FAB">
        <w:rPr>
          <w:b/>
        </w:rPr>
        <w:t>praktická časť odbornej zložky</w:t>
      </w:r>
      <w:r w:rsidRPr="00280FAB">
        <w:rPr>
          <w:b/>
        </w:rPr>
        <w:tab/>
      </w:r>
      <w:r w:rsidRPr="00280FAB">
        <w:rPr>
          <w:b/>
        </w:rPr>
        <w:tab/>
      </w:r>
      <w:r w:rsidRPr="00280FAB">
        <w:rPr>
          <w:b/>
        </w:rPr>
        <w:tab/>
      </w:r>
    </w:p>
    <w:p w:rsidR="00107215" w:rsidRPr="00280FAB" w:rsidRDefault="00221505" w:rsidP="00107215">
      <w:r>
        <w:t>Odbor a f</w:t>
      </w:r>
      <w:r w:rsidR="00107215" w:rsidRPr="00280FAB">
        <w:t xml:space="preserve">orma štúdia:  </w:t>
      </w:r>
      <w:r w:rsidRPr="00C63812">
        <w:rPr>
          <w:b/>
        </w:rPr>
        <w:t>7649 N</w:t>
      </w:r>
      <w:r>
        <w:t xml:space="preserve"> učiteľstvo pre MŠ a vychovávateľstvo, </w:t>
      </w:r>
      <w:r w:rsidR="00C63812">
        <w:t>externá</w:t>
      </w:r>
    </w:p>
    <w:p w:rsidR="00107215" w:rsidRPr="00280FAB" w:rsidRDefault="00107215" w:rsidP="00221505">
      <w:pPr>
        <w:ind w:firstLine="708"/>
      </w:pPr>
      <w:r w:rsidRPr="00280FAB">
        <w:t xml:space="preserve">Skúšobná komisia: </w:t>
      </w:r>
      <w:r w:rsidRPr="00280FAB">
        <w:tab/>
      </w:r>
      <w:r w:rsidR="0034048B">
        <w:t xml:space="preserve">predseda: Mgr. Marta </w:t>
      </w:r>
      <w:proofErr w:type="spellStart"/>
      <w:r w:rsidR="0034048B">
        <w:t>Čandiková</w:t>
      </w:r>
      <w:proofErr w:type="spellEnd"/>
    </w:p>
    <w:p w:rsidR="00107215" w:rsidRPr="001128F9" w:rsidRDefault="00107215" w:rsidP="00F91526">
      <w:pPr>
        <w:ind w:left="708"/>
      </w:pPr>
      <w:r w:rsidRPr="001128F9">
        <w:t xml:space="preserve">skúšajúci:   Mgr. Jana </w:t>
      </w:r>
      <w:proofErr w:type="spellStart"/>
      <w:r w:rsidRPr="001128F9">
        <w:t>Jurovčáková</w:t>
      </w:r>
      <w:proofErr w:type="spellEnd"/>
      <w:r w:rsidRPr="001128F9">
        <w:t xml:space="preserve">,  Mgr. Katarína </w:t>
      </w:r>
      <w:proofErr w:type="spellStart"/>
      <w:r w:rsidRPr="001128F9">
        <w:t>Badinková</w:t>
      </w:r>
      <w:proofErr w:type="spellEnd"/>
    </w:p>
    <w:p w:rsidR="00280FAB" w:rsidRPr="00F91526" w:rsidRDefault="00280FAB" w:rsidP="00280FAB">
      <w:pPr>
        <w:rPr>
          <w:b/>
        </w:rPr>
      </w:pPr>
      <w:r w:rsidRPr="00F91526">
        <w:rPr>
          <w:b/>
        </w:rPr>
        <w:t>Oznámenie výsledkov cez prestávky a na konci dňa, príp. cez internetovú stránku školy.</w:t>
      </w:r>
    </w:p>
    <w:p w:rsidR="00107215" w:rsidRDefault="00107215" w:rsidP="0010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07215" w:rsidRPr="00E43B81" w:rsidRDefault="00107215" w:rsidP="00107215">
      <w:pPr>
        <w:rPr>
          <w:b/>
          <w:sz w:val="22"/>
          <w:szCs w:val="22"/>
        </w:rPr>
      </w:pPr>
      <w:r w:rsidRPr="00E43B81">
        <w:rPr>
          <w:b/>
          <w:sz w:val="22"/>
          <w:szCs w:val="22"/>
        </w:rPr>
        <w:t xml:space="preserve">Dátum:       </w:t>
      </w:r>
      <w:r w:rsidR="00E43B81" w:rsidRPr="00E43B81">
        <w:rPr>
          <w:b/>
          <w:sz w:val="22"/>
          <w:szCs w:val="22"/>
        </w:rPr>
        <w:t>11</w:t>
      </w:r>
      <w:r w:rsidRPr="00E43B81">
        <w:rPr>
          <w:b/>
          <w:sz w:val="22"/>
          <w:szCs w:val="22"/>
        </w:rPr>
        <w:t>. apríla 201</w:t>
      </w:r>
      <w:r w:rsidR="001128F9">
        <w:rPr>
          <w:b/>
          <w:sz w:val="22"/>
          <w:szCs w:val="22"/>
        </w:rPr>
        <w:t>6</w:t>
      </w:r>
      <w:r w:rsidRPr="00E43B81">
        <w:rPr>
          <w:b/>
          <w:sz w:val="22"/>
          <w:szCs w:val="22"/>
        </w:rPr>
        <w:t xml:space="preserve"> (</w:t>
      </w:r>
      <w:r w:rsidR="00E43B81" w:rsidRPr="00E43B81">
        <w:rPr>
          <w:b/>
          <w:sz w:val="22"/>
          <w:szCs w:val="22"/>
        </w:rPr>
        <w:t>pondelok</w:t>
      </w:r>
      <w:r w:rsidRPr="00E43B81">
        <w:rPr>
          <w:b/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"/>
        <w:gridCol w:w="3275"/>
        <w:gridCol w:w="1867"/>
        <w:gridCol w:w="1680"/>
        <w:gridCol w:w="1846"/>
      </w:tblGrid>
      <w:tr w:rsidR="00E43B81" w:rsidTr="00E43B81">
        <w:tc>
          <w:tcPr>
            <w:tcW w:w="620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Č.</w:t>
            </w:r>
          </w:p>
        </w:tc>
        <w:tc>
          <w:tcPr>
            <w:tcW w:w="3275" w:type="dxa"/>
          </w:tcPr>
          <w:p w:rsidR="00E43B81" w:rsidRDefault="00E43B81" w:rsidP="00C05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867" w:type="dxa"/>
          </w:tcPr>
          <w:p w:rsidR="00E43B81" w:rsidRDefault="00E43B81" w:rsidP="00C0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680" w:type="dxa"/>
          </w:tcPr>
          <w:p w:rsidR="00E43B81" w:rsidRPr="00D31B03" w:rsidRDefault="00E43B81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b/>
                <w:sz w:val="28"/>
                <w:szCs w:val="28"/>
              </w:rPr>
            </w:pPr>
            <w:r w:rsidRPr="00D31B03">
              <w:rPr>
                <w:sz w:val="28"/>
                <w:szCs w:val="28"/>
              </w:rPr>
              <w:t>číslo témy</w:t>
            </w: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E43B81" w:rsidRPr="008E25BC" w:rsidRDefault="00F969CC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Balážová</w:t>
            </w:r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680" w:type="dxa"/>
          </w:tcPr>
          <w:p w:rsidR="00E43B81" w:rsidRDefault="00D71CF0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E43B81" w:rsidRPr="008E25BC" w:rsidRDefault="00FD7FD9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Poláčková</w:t>
            </w:r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680" w:type="dxa"/>
          </w:tcPr>
          <w:p w:rsidR="00E43B81" w:rsidRDefault="00F969CC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E43B81" w:rsidRPr="008E25BC" w:rsidRDefault="00FD7FD9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Lanková</w:t>
            </w:r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680" w:type="dxa"/>
          </w:tcPr>
          <w:p w:rsidR="00E43B81" w:rsidRDefault="00F969CC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E43B81" w:rsidRPr="008E25BC" w:rsidRDefault="00F969CC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Detersová</w:t>
            </w:r>
            <w:proofErr w:type="spellEnd"/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680" w:type="dxa"/>
          </w:tcPr>
          <w:p w:rsidR="00E43B81" w:rsidRDefault="00F969CC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E43B81" w:rsidRPr="003203B2" w:rsidRDefault="00E43B81" w:rsidP="00C053CC">
            <w:pPr>
              <w:jc w:val="right"/>
              <w:rPr>
                <w:b/>
                <w:sz w:val="28"/>
                <w:szCs w:val="28"/>
              </w:rPr>
            </w:pPr>
            <w:r w:rsidRPr="003203B2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7" w:type="dxa"/>
          </w:tcPr>
          <w:p w:rsidR="00E43B81" w:rsidRPr="00382448" w:rsidRDefault="00E43B81" w:rsidP="00C053CC">
            <w:pPr>
              <w:rPr>
                <w:b/>
                <w:sz w:val="28"/>
                <w:szCs w:val="28"/>
              </w:rPr>
            </w:pPr>
            <w:r w:rsidRPr="00382448"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680" w:type="dxa"/>
          </w:tcPr>
          <w:p w:rsidR="00E43B81" w:rsidRPr="00382448" w:rsidRDefault="00E43B81" w:rsidP="00517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43B81" w:rsidRPr="00382448" w:rsidRDefault="00E43B81" w:rsidP="00517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E43B81" w:rsidRPr="008E25BC" w:rsidRDefault="00F969CC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Baginová</w:t>
            </w:r>
            <w:proofErr w:type="spellEnd"/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680" w:type="dxa"/>
          </w:tcPr>
          <w:p w:rsidR="00E43B81" w:rsidRDefault="00C6381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0" w:type="dxa"/>
          </w:tcPr>
          <w:p w:rsidR="00E43B81" w:rsidRPr="008E25BC" w:rsidRDefault="00D71CF0" w:rsidP="00C0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E43B81" w:rsidRPr="008E25BC" w:rsidRDefault="008363B2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Pešková</w:t>
            </w:r>
          </w:p>
        </w:tc>
        <w:tc>
          <w:tcPr>
            <w:tcW w:w="1867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680" w:type="dxa"/>
          </w:tcPr>
          <w:p w:rsidR="00E43B81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46" w:type="dxa"/>
          </w:tcPr>
          <w:p w:rsidR="00E43B81" w:rsidRDefault="00E43B81" w:rsidP="00517A6F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0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Belešová</w:t>
            </w:r>
          </w:p>
        </w:tc>
        <w:tc>
          <w:tcPr>
            <w:tcW w:w="1867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 20</w:t>
            </w:r>
          </w:p>
        </w:tc>
        <w:tc>
          <w:tcPr>
            <w:tcW w:w="1680" w:type="dxa"/>
          </w:tcPr>
          <w:p w:rsidR="008363B2" w:rsidRDefault="008363B2" w:rsidP="008363B2">
            <w:r w:rsidRPr="006C55E5">
              <w:rPr>
                <w:sz w:val="28"/>
                <w:szCs w:val="28"/>
              </w:rPr>
              <w:t>2.B</w:t>
            </w:r>
          </w:p>
        </w:tc>
        <w:tc>
          <w:tcPr>
            <w:tcW w:w="1846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0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Csiaki</w:t>
            </w:r>
            <w:proofErr w:type="spellEnd"/>
          </w:p>
        </w:tc>
        <w:tc>
          <w:tcPr>
            <w:tcW w:w="1867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680" w:type="dxa"/>
          </w:tcPr>
          <w:p w:rsidR="008363B2" w:rsidRDefault="008363B2" w:rsidP="008363B2">
            <w:r w:rsidRPr="006C55E5">
              <w:rPr>
                <w:sz w:val="28"/>
                <w:szCs w:val="28"/>
              </w:rPr>
              <w:t>2.B</w:t>
            </w:r>
          </w:p>
        </w:tc>
        <w:tc>
          <w:tcPr>
            <w:tcW w:w="1846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0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5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Brčiaková</w:t>
            </w:r>
            <w:proofErr w:type="spellEnd"/>
          </w:p>
        </w:tc>
        <w:tc>
          <w:tcPr>
            <w:tcW w:w="1867" w:type="dxa"/>
          </w:tcPr>
          <w:p w:rsidR="00836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13.40 - 14.00</w:t>
            </w:r>
          </w:p>
        </w:tc>
        <w:tc>
          <w:tcPr>
            <w:tcW w:w="1680" w:type="dxa"/>
          </w:tcPr>
          <w:p w:rsidR="008363B2" w:rsidRDefault="008363B2" w:rsidP="008363B2">
            <w:r w:rsidRPr="006C55E5">
              <w:rPr>
                <w:sz w:val="28"/>
                <w:szCs w:val="28"/>
              </w:rPr>
              <w:t>2.B</w:t>
            </w:r>
          </w:p>
        </w:tc>
        <w:tc>
          <w:tcPr>
            <w:tcW w:w="1846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215" w:rsidRDefault="00107215" w:rsidP="00107215">
      <w:pPr>
        <w:rPr>
          <w:b/>
          <w:sz w:val="28"/>
          <w:szCs w:val="28"/>
        </w:rPr>
      </w:pPr>
    </w:p>
    <w:p w:rsidR="00107215" w:rsidRPr="00D168CD" w:rsidRDefault="00107215" w:rsidP="00107215">
      <w:pPr>
        <w:rPr>
          <w:b/>
          <w:sz w:val="28"/>
          <w:szCs w:val="28"/>
        </w:rPr>
      </w:pPr>
      <w:r w:rsidRPr="00E43B81">
        <w:rPr>
          <w:b/>
          <w:sz w:val="22"/>
          <w:szCs w:val="22"/>
        </w:rPr>
        <w:t>Dátum: 1</w:t>
      </w:r>
      <w:r w:rsidR="00E43B81" w:rsidRPr="00E43B81">
        <w:rPr>
          <w:b/>
          <w:sz w:val="22"/>
          <w:szCs w:val="22"/>
        </w:rPr>
        <w:t>2</w:t>
      </w:r>
      <w:r w:rsidRPr="00E43B81">
        <w:rPr>
          <w:b/>
          <w:sz w:val="22"/>
          <w:szCs w:val="22"/>
        </w:rPr>
        <w:t>. apríla 201</w:t>
      </w:r>
      <w:r w:rsidR="00E43B81" w:rsidRPr="00E43B81">
        <w:rPr>
          <w:b/>
          <w:sz w:val="22"/>
          <w:szCs w:val="22"/>
        </w:rPr>
        <w:t>6</w:t>
      </w:r>
      <w:r w:rsidRPr="00E43B81">
        <w:rPr>
          <w:b/>
          <w:sz w:val="22"/>
          <w:szCs w:val="22"/>
        </w:rPr>
        <w:t xml:space="preserve"> (</w:t>
      </w:r>
      <w:r w:rsidR="00E43B81" w:rsidRPr="00E43B81">
        <w:rPr>
          <w:b/>
          <w:sz w:val="22"/>
          <w:szCs w:val="22"/>
        </w:rPr>
        <w:t>utorok</w:t>
      </w:r>
      <w:r>
        <w:rPr>
          <w:b/>
          <w:sz w:val="28"/>
          <w:szCs w:val="28"/>
        </w:rPr>
        <w:t>)</w:t>
      </w:r>
    </w:p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23"/>
        <w:gridCol w:w="3258"/>
        <w:gridCol w:w="1871"/>
        <w:gridCol w:w="1686"/>
        <w:gridCol w:w="1850"/>
      </w:tblGrid>
      <w:tr w:rsidR="00E43B81" w:rsidTr="00E43B81">
        <w:tc>
          <w:tcPr>
            <w:tcW w:w="623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Č.</w:t>
            </w:r>
          </w:p>
        </w:tc>
        <w:tc>
          <w:tcPr>
            <w:tcW w:w="3258" w:type="dxa"/>
          </w:tcPr>
          <w:p w:rsidR="00E43B81" w:rsidRDefault="00E43B81" w:rsidP="00C05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871" w:type="dxa"/>
          </w:tcPr>
          <w:p w:rsidR="00E43B81" w:rsidRDefault="00E43B81" w:rsidP="00C0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686" w:type="dxa"/>
          </w:tcPr>
          <w:p w:rsidR="00E43B81" w:rsidRPr="00D31B03" w:rsidRDefault="00E43B81" w:rsidP="0051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850" w:type="dxa"/>
          </w:tcPr>
          <w:p w:rsidR="00E43B81" w:rsidRDefault="00E43B81" w:rsidP="00517A6F">
            <w:pPr>
              <w:jc w:val="center"/>
              <w:rPr>
                <w:b/>
                <w:sz w:val="28"/>
                <w:szCs w:val="28"/>
              </w:rPr>
            </w:pPr>
            <w:r w:rsidRPr="00D31B03">
              <w:rPr>
                <w:sz w:val="28"/>
                <w:szCs w:val="28"/>
              </w:rPr>
              <w:t>číslo témy</w:t>
            </w:r>
          </w:p>
        </w:tc>
      </w:tr>
      <w:tr w:rsidR="00686D65" w:rsidTr="00E43B81">
        <w:tc>
          <w:tcPr>
            <w:tcW w:w="623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Drahošová</w:t>
            </w:r>
            <w:proofErr w:type="spellEnd"/>
          </w:p>
        </w:tc>
        <w:tc>
          <w:tcPr>
            <w:tcW w:w="1871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686" w:type="dxa"/>
          </w:tcPr>
          <w:p w:rsidR="00686D65" w:rsidRDefault="00686D65" w:rsidP="008363B2">
            <w:pPr>
              <w:jc w:val="center"/>
            </w:pPr>
            <w:r w:rsidRPr="00927056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3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Hoffmanová</w:t>
            </w:r>
            <w:proofErr w:type="spellEnd"/>
          </w:p>
        </w:tc>
        <w:tc>
          <w:tcPr>
            <w:tcW w:w="1871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686" w:type="dxa"/>
          </w:tcPr>
          <w:p w:rsidR="00686D65" w:rsidRDefault="00686D65" w:rsidP="008363B2">
            <w:pPr>
              <w:jc w:val="center"/>
            </w:pPr>
            <w:r w:rsidRPr="00927056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3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nerová</w:t>
            </w:r>
            <w:proofErr w:type="spellEnd"/>
          </w:p>
        </w:tc>
        <w:tc>
          <w:tcPr>
            <w:tcW w:w="1871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686" w:type="dxa"/>
          </w:tcPr>
          <w:p w:rsidR="00686D65" w:rsidRDefault="00686D65" w:rsidP="008363B2">
            <w:pPr>
              <w:jc w:val="center"/>
            </w:pPr>
            <w:r w:rsidRPr="00927056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3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Kostercová</w:t>
            </w:r>
            <w:proofErr w:type="spellEnd"/>
          </w:p>
        </w:tc>
        <w:tc>
          <w:tcPr>
            <w:tcW w:w="1871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686" w:type="dxa"/>
          </w:tcPr>
          <w:p w:rsidR="00686D65" w:rsidRDefault="00686D65" w:rsidP="008363B2">
            <w:pPr>
              <w:jc w:val="center"/>
            </w:pPr>
            <w:r w:rsidRPr="00927056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3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Brejchová</w:t>
            </w:r>
            <w:proofErr w:type="spellEnd"/>
          </w:p>
        </w:tc>
        <w:tc>
          <w:tcPr>
            <w:tcW w:w="1871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686" w:type="dxa"/>
          </w:tcPr>
          <w:p w:rsidR="00686D65" w:rsidRDefault="00686D65" w:rsidP="008363B2">
            <w:pPr>
              <w:jc w:val="center"/>
            </w:pPr>
            <w:r w:rsidRPr="00927056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3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43B81" w:rsidRDefault="00E43B81" w:rsidP="00C053CC">
            <w:pPr>
              <w:jc w:val="right"/>
              <w:rPr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71" w:type="dxa"/>
          </w:tcPr>
          <w:p w:rsidR="00E43B81" w:rsidRPr="008E2BA9" w:rsidRDefault="00E43B81" w:rsidP="00C053CC">
            <w:pPr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686" w:type="dxa"/>
          </w:tcPr>
          <w:p w:rsidR="00E43B81" w:rsidRPr="008E2BA9" w:rsidRDefault="00E43B81" w:rsidP="00517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43B81" w:rsidRPr="008E2BA9" w:rsidRDefault="00E43B81" w:rsidP="00517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Cibulková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686" w:type="dxa"/>
          </w:tcPr>
          <w:p w:rsidR="00FD7FD9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Bohušová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686" w:type="dxa"/>
          </w:tcPr>
          <w:p w:rsidR="00FD7FD9" w:rsidRDefault="00FD7FD9" w:rsidP="00FD7FD9">
            <w:r w:rsidRPr="00D5483F">
              <w:rPr>
                <w:sz w:val="28"/>
                <w:szCs w:val="28"/>
              </w:rPr>
              <w:t>2.B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Dolanová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686" w:type="dxa"/>
          </w:tcPr>
          <w:p w:rsidR="00FD7FD9" w:rsidRDefault="00FD7FD9" w:rsidP="00FD7FD9">
            <w:r w:rsidRPr="00D5483F">
              <w:rPr>
                <w:sz w:val="28"/>
                <w:szCs w:val="28"/>
              </w:rPr>
              <w:t>2.B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Ďuríková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686" w:type="dxa"/>
          </w:tcPr>
          <w:p w:rsidR="00FD7FD9" w:rsidRDefault="00FD7FD9" w:rsidP="00FD7FD9">
            <w:r w:rsidRPr="00D5483F">
              <w:rPr>
                <w:sz w:val="28"/>
                <w:szCs w:val="28"/>
              </w:rPr>
              <w:t>2.B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Krčulová</w:t>
            </w:r>
            <w:proofErr w:type="spellEnd"/>
          </w:p>
        </w:tc>
        <w:tc>
          <w:tcPr>
            <w:tcW w:w="1871" w:type="dxa"/>
          </w:tcPr>
          <w:p w:rsidR="00FD7FD9" w:rsidRPr="003203B2" w:rsidRDefault="00FD7FD9" w:rsidP="00FD7FD9">
            <w:pPr>
              <w:rPr>
                <w:sz w:val="28"/>
                <w:szCs w:val="28"/>
              </w:rPr>
            </w:pPr>
            <w:r w:rsidRPr="003203B2">
              <w:rPr>
                <w:sz w:val="28"/>
                <w:szCs w:val="28"/>
              </w:rPr>
              <w:t>11.30 – 11.50</w:t>
            </w:r>
          </w:p>
        </w:tc>
        <w:tc>
          <w:tcPr>
            <w:tcW w:w="1686" w:type="dxa"/>
          </w:tcPr>
          <w:p w:rsidR="00FD7FD9" w:rsidRDefault="00FD7FD9" w:rsidP="00FD7FD9">
            <w:r w:rsidRPr="00D5483F">
              <w:rPr>
                <w:sz w:val="28"/>
                <w:szCs w:val="28"/>
              </w:rPr>
              <w:t>2.B</w:t>
            </w:r>
          </w:p>
        </w:tc>
        <w:tc>
          <w:tcPr>
            <w:tcW w:w="1850" w:type="dxa"/>
          </w:tcPr>
          <w:p w:rsidR="00FD7FD9" w:rsidRPr="003203B2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7FD9" w:rsidRPr="008E25BC" w:rsidRDefault="00FD7FD9" w:rsidP="00FD7FD9">
            <w:pPr>
              <w:jc w:val="right"/>
              <w:rPr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71" w:type="dxa"/>
          </w:tcPr>
          <w:p w:rsidR="00FD7FD9" w:rsidRPr="003203B2" w:rsidRDefault="00FD7FD9" w:rsidP="00FD7FD9">
            <w:pPr>
              <w:rPr>
                <w:b/>
                <w:sz w:val="28"/>
                <w:szCs w:val="28"/>
              </w:rPr>
            </w:pPr>
            <w:r w:rsidRPr="003203B2"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686" w:type="dxa"/>
          </w:tcPr>
          <w:p w:rsidR="00FD7FD9" w:rsidRPr="003203B2" w:rsidRDefault="00FD7FD9" w:rsidP="00FD7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FD7FD9" w:rsidRPr="003203B2" w:rsidRDefault="00FD7FD9" w:rsidP="00FD7F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Kubicová</w:t>
            </w:r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Kujanová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Škrípová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Ligasová</w:t>
            </w:r>
            <w:proofErr w:type="spellEnd"/>
          </w:p>
        </w:tc>
        <w:tc>
          <w:tcPr>
            <w:tcW w:w="1871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Voberová</w:t>
            </w:r>
            <w:proofErr w:type="spellEnd"/>
          </w:p>
        </w:tc>
        <w:tc>
          <w:tcPr>
            <w:tcW w:w="1871" w:type="dxa"/>
          </w:tcPr>
          <w:p w:rsidR="00FD7FD9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13.40 - 14.00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  <w:tr w:rsidR="00FD7FD9" w:rsidTr="00E43B81">
        <w:tc>
          <w:tcPr>
            <w:tcW w:w="623" w:type="dxa"/>
          </w:tcPr>
          <w:p w:rsidR="00FD7FD9" w:rsidRDefault="00FD7FD9" w:rsidP="00F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FD7FD9" w:rsidRPr="008E25BC" w:rsidRDefault="00FD7FD9" w:rsidP="00FD7FD9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D7FD9" w:rsidRDefault="00FD7FD9" w:rsidP="00FD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14.00 - 14.20</w:t>
            </w:r>
          </w:p>
        </w:tc>
        <w:tc>
          <w:tcPr>
            <w:tcW w:w="1686" w:type="dxa"/>
          </w:tcPr>
          <w:p w:rsidR="00FD7FD9" w:rsidRDefault="00FD7FD9" w:rsidP="00FD7FD9">
            <w:pPr>
              <w:jc w:val="center"/>
            </w:pPr>
            <w:r w:rsidRPr="00F80693">
              <w:rPr>
                <w:sz w:val="28"/>
                <w:szCs w:val="28"/>
              </w:rPr>
              <w:t>2.A</w:t>
            </w:r>
          </w:p>
        </w:tc>
        <w:tc>
          <w:tcPr>
            <w:tcW w:w="1850" w:type="dxa"/>
          </w:tcPr>
          <w:p w:rsidR="00FD7FD9" w:rsidRPr="008E25BC" w:rsidRDefault="00FD7FD9" w:rsidP="00FD7F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215" w:rsidRPr="00D168CD" w:rsidRDefault="00107215" w:rsidP="00107215">
      <w:pPr>
        <w:rPr>
          <w:b/>
          <w:sz w:val="28"/>
          <w:szCs w:val="28"/>
        </w:rPr>
      </w:pPr>
    </w:p>
    <w:p w:rsidR="00107215" w:rsidRDefault="00107215" w:rsidP="00107215"/>
    <w:p w:rsidR="00C63812" w:rsidRDefault="00C63812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215" w:rsidRPr="003F61A2" w:rsidRDefault="00107215" w:rsidP="0034048B">
      <w:pPr>
        <w:widowControl/>
        <w:suppressAutoHyphens w:val="0"/>
        <w:spacing w:after="200" w:line="276" w:lineRule="auto"/>
        <w:jc w:val="center"/>
      </w:pPr>
      <w:r>
        <w:rPr>
          <w:sz w:val="28"/>
          <w:szCs w:val="28"/>
        </w:rPr>
        <w:lastRenderedPageBreak/>
        <w:t>Pedagogická a kultúrna akadémia, Sokolská 6, 900 01  M o d r a</w:t>
      </w:r>
    </w:p>
    <w:p w:rsidR="00107215" w:rsidRDefault="00107215" w:rsidP="00107215">
      <w:pPr>
        <w:rPr>
          <w:sz w:val="28"/>
          <w:szCs w:val="28"/>
        </w:rPr>
      </w:pPr>
    </w:p>
    <w:p w:rsidR="00107215" w:rsidRPr="0034048B" w:rsidRDefault="00107215" w:rsidP="00107215">
      <w:pPr>
        <w:jc w:val="center"/>
        <w:rPr>
          <w:sz w:val="28"/>
          <w:szCs w:val="28"/>
          <w:u w:val="single"/>
        </w:rPr>
      </w:pPr>
      <w:r w:rsidRPr="0034048B">
        <w:rPr>
          <w:sz w:val="28"/>
          <w:szCs w:val="28"/>
          <w:u w:val="single"/>
        </w:rPr>
        <w:t>HARMONOGRAM   MATURITNEJ SKÚŠKY 201</w:t>
      </w:r>
      <w:r w:rsidR="00E43B81" w:rsidRPr="0034048B">
        <w:rPr>
          <w:sz w:val="28"/>
          <w:szCs w:val="28"/>
          <w:u w:val="single"/>
        </w:rPr>
        <w:t>6</w:t>
      </w:r>
    </w:p>
    <w:p w:rsidR="00107215" w:rsidRPr="00F91526" w:rsidRDefault="00107215" w:rsidP="00107215">
      <w:r w:rsidRPr="00F91526">
        <w:t xml:space="preserve">Predmet:  </w:t>
      </w:r>
      <w:r w:rsidRPr="00F91526">
        <w:rPr>
          <w:b/>
        </w:rPr>
        <w:t>praktická časť odbornej zložky</w:t>
      </w:r>
      <w:r w:rsidRPr="00F91526">
        <w:rPr>
          <w:b/>
        </w:rPr>
        <w:tab/>
      </w:r>
      <w:r w:rsidRPr="00F91526">
        <w:rPr>
          <w:b/>
        </w:rPr>
        <w:tab/>
      </w:r>
      <w:r w:rsidRPr="00F91526">
        <w:rPr>
          <w:b/>
        </w:rPr>
        <w:tab/>
      </w:r>
    </w:p>
    <w:p w:rsidR="00221505" w:rsidRPr="00280FAB" w:rsidRDefault="00221505" w:rsidP="00221505">
      <w:r>
        <w:t>Odbor a f</w:t>
      </w:r>
      <w:r w:rsidRPr="00280FAB">
        <w:t xml:space="preserve">orma štúdia:  </w:t>
      </w:r>
      <w:r>
        <w:t xml:space="preserve">7649 N učiteľstvo pre MŠ a vychovávateľstvo, </w:t>
      </w:r>
      <w:r w:rsidR="00C63812">
        <w:t>externá</w:t>
      </w:r>
    </w:p>
    <w:p w:rsidR="00107215" w:rsidRPr="00F91526" w:rsidRDefault="00107215" w:rsidP="00221505">
      <w:pPr>
        <w:ind w:firstLine="708"/>
      </w:pPr>
      <w:r w:rsidRPr="00F91526">
        <w:t xml:space="preserve">Skúšobná komisia: </w:t>
      </w:r>
      <w:r w:rsidRPr="00F91526">
        <w:tab/>
        <w:t xml:space="preserve">predseda: </w:t>
      </w:r>
      <w:r w:rsidR="0034048B">
        <w:t xml:space="preserve">Mgr. Marta </w:t>
      </w:r>
      <w:proofErr w:type="spellStart"/>
      <w:r w:rsidR="0034048B">
        <w:t>Čandiková</w:t>
      </w:r>
      <w:proofErr w:type="spellEnd"/>
      <w:r w:rsidRPr="00F91526">
        <w:t xml:space="preserve">   </w:t>
      </w:r>
    </w:p>
    <w:p w:rsidR="00F91526" w:rsidRPr="001128F9" w:rsidRDefault="00107215" w:rsidP="00F91526">
      <w:pPr>
        <w:ind w:left="708" w:firstLine="708"/>
      </w:pPr>
      <w:r w:rsidRPr="00F91526">
        <w:t xml:space="preserve">skúšajúci:   Mgr. Jana </w:t>
      </w:r>
      <w:proofErr w:type="spellStart"/>
      <w:r w:rsidRPr="00F91526">
        <w:t>Jurovčáková</w:t>
      </w:r>
      <w:proofErr w:type="spellEnd"/>
      <w:r w:rsidRPr="001128F9">
        <w:t xml:space="preserve">,  Mgr. Katarína </w:t>
      </w:r>
      <w:proofErr w:type="spellStart"/>
      <w:r w:rsidRPr="001128F9">
        <w:t>Badinková</w:t>
      </w:r>
      <w:proofErr w:type="spellEnd"/>
    </w:p>
    <w:p w:rsidR="00F91526" w:rsidRPr="00F91526" w:rsidRDefault="00F91526" w:rsidP="00F91526">
      <w:pPr>
        <w:rPr>
          <w:b/>
        </w:rPr>
      </w:pPr>
      <w:r w:rsidRPr="00F91526">
        <w:rPr>
          <w:b/>
        </w:rPr>
        <w:t>Oznámenie výsledkov cez prestávky a na konci dňa, príp. cez internetovú stránku školy.</w:t>
      </w:r>
    </w:p>
    <w:p w:rsidR="00107215" w:rsidRDefault="00F91526" w:rsidP="0010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7215">
        <w:rPr>
          <w:sz w:val="28"/>
          <w:szCs w:val="28"/>
        </w:rPr>
        <w:t xml:space="preserve">                                            </w:t>
      </w:r>
    </w:p>
    <w:p w:rsidR="00107215" w:rsidRPr="00107215" w:rsidRDefault="00107215" w:rsidP="00107215">
      <w:pPr>
        <w:rPr>
          <w:b/>
          <w:sz w:val="22"/>
          <w:szCs w:val="22"/>
        </w:rPr>
      </w:pPr>
      <w:r w:rsidRPr="00107215">
        <w:rPr>
          <w:b/>
          <w:sz w:val="22"/>
          <w:szCs w:val="22"/>
        </w:rPr>
        <w:t>Dátum:       1</w:t>
      </w:r>
      <w:r>
        <w:rPr>
          <w:b/>
          <w:sz w:val="22"/>
          <w:szCs w:val="22"/>
        </w:rPr>
        <w:t>3</w:t>
      </w:r>
      <w:r w:rsidRPr="00107215">
        <w:rPr>
          <w:b/>
          <w:sz w:val="22"/>
          <w:szCs w:val="22"/>
        </w:rPr>
        <w:t>. apríla 201</w:t>
      </w:r>
      <w:r w:rsidR="001128F9">
        <w:rPr>
          <w:b/>
          <w:sz w:val="22"/>
          <w:szCs w:val="22"/>
        </w:rPr>
        <w:t>6</w:t>
      </w:r>
      <w:r w:rsidRPr="00107215">
        <w:rPr>
          <w:b/>
          <w:sz w:val="22"/>
          <w:szCs w:val="22"/>
        </w:rPr>
        <w:t xml:space="preserve"> (</w:t>
      </w:r>
      <w:r w:rsidR="00E43B81">
        <w:rPr>
          <w:b/>
          <w:sz w:val="22"/>
          <w:szCs w:val="22"/>
        </w:rPr>
        <w:t>streda</w:t>
      </w:r>
      <w:r w:rsidRPr="00107215">
        <w:rPr>
          <w:b/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1"/>
        <w:gridCol w:w="3278"/>
        <w:gridCol w:w="1866"/>
        <w:gridCol w:w="1678"/>
        <w:gridCol w:w="1845"/>
      </w:tblGrid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Č.</w:t>
            </w:r>
          </w:p>
        </w:tc>
        <w:tc>
          <w:tcPr>
            <w:tcW w:w="3278" w:type="dxa"/>
          </w:tcPr>
          <w:p w:rsidR="00E43B81" w:rsidRDefault="00E43B81" w:rsidP="00C05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866" w:type="dxa"/>
          </w:tcPr>
          <w:p w:rsidR="00E43B81" w:rsidRDefault="00E43B81" w:rsidP="00C0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678" w:type="dxa"/>
          </w:tcPr>
          <w:p w:rsidR="00E43B81" w:rsidRPr="00D31B03" w:rsidRDefault="00E43B81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845" w:type="dxa"/>
          </w:tcPr>
          <w:p w:rsidR="00E43B81" w:rsidRPr="00D31B03" w:rsidRDefault="00E43B81" w:rsidP="0028319F">
            <w:pPr>
              <w:jc w:val="center"/>
              <w:rPr>
                <w:sz w:val="28"/>
                <w:szCs w:val="28"/>
              </w:rPr>
            </w:pPr>
            <w:r w:rsidRPr="00D31B03">
              <w:rPr>
                <w:sz w:val="28"/>
                <w:szCs w:val="28"/>
              </w:rPr>
              <w:t>číslo témy</w:t>
            </w: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Fajnorová 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678" w:type="dxa"/>
          </w:tcPr>
          <w:p w:rsidR="008363B2" w:rsidRDefault="008363B2" w:rsidP="008363B2">
            <w:r w:rsidRPr="00122E73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Eckert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678" w:type="dxa"/>
          </w:tcPr>
          <w:p w:rsidR="008363B2" w:rsidRDefault="008363B2" w:rsidP="008363B2">
            <w:r w:rsidRPr="00122E73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Vašíková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678" w:type="dxa"/>
          </w:tcPr>
          <w:p w:rsidR="008363B2" w:rsidRDefault="008363B2" w:rsidP="008363B2">
            <w:r w:rsidRPr="00122E73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Haleková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678" w:type="dxa"/>
          </w:tcPr>
          <w:p w:rsidR="008363B2" w:rsidRDefault="008363B2" w:rsidP="008363B2">
            <w:r w:rsidRPr="00122E73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Užovičová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678" w:type="dxa"/>
          </w:tcPr>
          <w:p w:rsidR="008363B2" w:rsidRDefault="008363B2" w:rsidP="008363B2">
            <w:r w:rsidRPr="00122E73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E43B81" w:rsidRPr="008E2BA9" w:rsidRDefault="00E43B81" w:rsidP="00C053CC">
            <w:pPr>
              <w:jc w:val="right"/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E43B81" w:rsidRPr="008E2BA9" w:rsidRDefault="00E43B81" w:rsidP="00C053CC">
            <w:pPr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678" w:type="dxa"/>
          </w:tcPr>
          <w:p w:rsidR="00E43B81" w:rsidRPr="008E2BA9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E43B81" w:rsidRPr="008E2BA9" w:rsidRDefault="00E43B81" w:rsidP="0028319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3B81" w:rsidRPr="003203B2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Mikulčíková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Novanská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1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Tangelmajerová</w:t>
            </w:r>
            <w:proofErr w:type="spellEnd"/>
          </w:p>
        </w:tc>
        <w:tc>
          <w:tcPr>
            <w:tcW w:w="1866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678" w:type="dxa"/>
          </w:tcPr>
          <w:p w:rsidR="00686D65" w:rsidRPr="00686D65" w:rsidRDefault="00686D65" w:rsidP="00686D65">
            <w:pPr>
              <w:jc w:val="center"/>
              <w:rPr>
                <w:sz w:val="28"/>
                <w:szCs w:val="28"/>
              </w:rPr>
            </w:pPr>
            <w:r w:rsidRPr="00AF65CF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1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Oravcová</w:t>
            </w:r>
          </w:p>
        </w:tc>
        <w:tc>
          <w:tcPr>
            <w:tcW w:w="1866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678" w:type="dxa"/>
          </w:tcPr>
          <w:p w:rsidR="00686D65" w:rsidRPr="00686D65" w:rsidRDefault="00686D65" w:rsidP="00686D65">
            <w:pPr>
              <w:jc w:val="center"/>
              <w:rPr>
                <w:sz w:val="28"/>
                <w:szCs w:val="28"/>
              </w:rPr>
            </w:pPr>
            <w:r w:rsidRPr="00AF65CF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686D65" w:rsidTr="00E43B81">
        <w:tc>
          <w:tcPr>
            <w:tcW w:w="621" w:type="dxa"/>
          </w:tcPr>
          <w:p w:rsidR="00686D65" w:rsidRPr="008E25BC" w:rsidRDefault="00686D65" w:rsidP="00686D65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686D65" w:rsidRPr="008E25BC" w:rsidRDefault="00FD7FD9" w:rsidP="00686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Bedečová</w:t>
            </w:r>
            <w:proofErr w:type="spellEnd"/>
          </w:p>
        </w:tc>
        <w:tc>
          <w:tcPr>
            <w:tcW w:w="1866" w:type="dxa"/>
          </w:tcPr>
          <w:p w:rsidR="00686D65" w:rsidRPr="008E25BC" w:rsidRDefault="00686D65" w:rsidP="006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678" w:type="dxa"/>
          </w:tcPr>
          <w:p w:rsidR="00686D65" w:rsidRPr="00686D65" w:rsidRDefault="00686D65" w:rsidP="00686D65">
            <w:pPr>
              <w:jc w:val="center"/>
              <w:rPr>
                <w:sz w:val="28"/>
                <w:szCs w:val="28"/>
              </w:rPr>
            </w:pPr>
            <w:r w:rsidRPr="00AF65CF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686D65" w:rsidRDefault="00686D65" w:rsidP="00686D65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E43B81" w:rsidRPr="003203B2" w:rsidRDefault="00E43B81" w:rsidP="00C053CC">
            <w:pPr>
              <w:jc w:val="right"/>
              <w:rPr>
                <w:b/>
                <w:sz w:val="28"/>
                <w:szCs w:val="28"/>
              </w:rPr>
            </w:pPr>
            <w:r w:rsidRPr="003203B2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E43B81" w:rsidRPr="00382448" w:rsidRDefault="00E43B81" w:rsidP="00C053CC">
            <w:pPr>
              <w:rPr>
                <w:b/>
                <w:sz w:val="28"/>
                <w:szCs w:val="28"/>
              </w:rPr>
            </w:pPr>
            <w:r w:rsidRPr="00382448"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678" w:type="dxa"/>
          </w:tcPr>
          <w:p w:rsidR="00E43B81" w:rsidRPr="00382448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E43B81" w:rsidRPr="00382448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Havlíková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678" w:type="dxa"/>
          </w:tcPr>
          <w:p w:rsidR="008363B2" w:rsidRDefault="008363B2" w:rsidP="008363B2">
            <w:r w:rsidRPr="00740A8C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Hupková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678" w:type="dxa"/>
          </w:tcPr>
          <w:p w:rsidR="008363B2" w:rsidRDefault="008363B2" w:rsidP="008363B2">
            <w:r w:rsidRPr="00740A8C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RPr="003F61A2" w:rsidTr="00E43B81">
        <w:tc>
          <w:tcPr>
            <w:tcW w:w="621" w:type="dxa"/>
          </w:tcPr>
          <w:p w:rsidR="008363B2" w:rsidRPr="002241D8" w:rsidRDefault="008363B2" w:rsidP="00FD7FD9">
            <w:pPr>
              <w:jc w:val="center"/>
              <w:rPr>
                <w:sz w:val="28"/>
                <w:szCs w:val="28"/>
              </w:rPr>
            </w:pPr>
            <w:r w:rsidRPr="002241D8">
              <w:rPr>
                <w:sz w:val="28"/>
                <w:szCs w:val="28"/>
              </w:rPr>
              <w:t>13</w:t>
            </w:r>
          </w:p>
        </w:tc>
        <w:tc>
          <w:tcPr>
            <w:tcW w:w="3278" w:type="dxa"/>
          </w:tcPr>
          <w:p w:rsidR="008363B2" w:rsidRPr="002241D8" w:rsidRDefault="008363B2" w:rsidP="00FD7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Krihová</w:t>
            </w:r>
            <w:proofErr w:type="spellEnd"/>
          </w:p>
        </w:tc>
        <w:tc>
          <w:tcPr>
            <w:tcW w:w="1866" w:type="dxa"/>
          </w:tcPr>
          <w:p w:rsidR="008363B2" w:rsidRPr="002241D8" w:rsidRDefault="008363B2" w:rsidP="008363B2">
            <w:pPr>
              <w:rPr>
                <w:sz w:val="28"/>
                <w:szCs w:val="28"/>
              </w:rPr>
            </w:pPr>
            <w:r w:rsidRPr="002241D8">
              <w:rPr>
                <w:sz w:val="28"/>
                <w:szCs w:val="28"/>
              </w:rPr>
              <w:t>13.00 – 13. 20</w:t>
            </w:r>
          </w:p>
        </w:tc>
        <w:tc>
          <w:tcPr>
            <w:tcW w:w="1678" w:type="dxa"/>
          </w:tcPr>
          <w:p w:rsidR="008363B2" w:rsidRDefault="008363B2" w:rsidP="008363B2">
            <w:r w:rsidRPr="00740A8C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Pr="002241D8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14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Tomčíková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678" w:type="dxa"/>
          </w:tcPr>
          <w:p w:rsidR="008363B2" w:rsidRDefault="008363B2" w:rsidP="008363B2">
            <w:r w:rsidRPr="00740A8C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866" w:type="dxa"/>
          </w:tcPr>
          <w:p w:rsidR="00836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13.40 - 14.00</w:t>
            </w:r>
          </w:p>
        </w:tc>
        <w:tc>
          <w:tcPr>
            <w:tcW w:w="1678" w:type="dxa"/>
          </w:tcPr>
          <w:p w:rsidR="008363B2" w:rsidRDefault="008363B2" w:rsidP="008363B2">
            <w:r w:rsidRPr="00740A8C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215" w:rsidRPr="00107215" w:rsidRDefault="00107215" w:rsidP="00107215">
      <w:pPr>
        <w:rPr>
          <w:b/>
          <w:sz w:val="22"/>
          <w:szCs w:val="22"/>
        </w:rPr>
      </w:pPr>
      <w:r w:rsidRPr="00107215">
        <w:rPr>
          <w:b/>
          <w:sz w:val="22"/>
          <w:szCs w:val="22"/>
        </w:rPr>
        <w:t xml:space="preserve">Dátum: </w:t>
      </w:r>
      <w:r>
        <w:rPr>
          <w:b/>
          <w:sz w:val="22"/>
          <w:szCs w:val="22"/>
        </w:rPr>
        <w:t>1</w:t>
      </w:r>
      <w:r w:rsidR="00E43B81">
        <w:rPr>
          <w:b/>
          <w:sz w:val="22"/>
          <w:szCs w:val="22"/>
        </w:rPr>
        <w:t>4</w:t>
      </w:r>
      <w:r w:rsidRPr="00107215">
        <w:rPr>
          <w:b/>
          <w:sz w:val="22"/>
          <w:szCs w:val="22"/>
        </w:rPr>
        <w:t>. apríla 201</w:t>
      </w:r>
      <w:r w:rsidR="00E43B81">
        <w:rPr>
          <w:b/>
          <w:sz w:val="22"/>
          <w:szCs w:val="22"/>
        </w:rPr>
        <w:t>6</w:t>
      </w:r>
      <w:r w:rsidRPr="0010721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štvrtok</w:t>
      </w:r>
      <w:r w:rsidRPr="00107215">
        <w:rPr>
          <w:b/>
          <w:sz w:val="22"/>
          <w:szCs w:val="22"/>
        </w:rPr>
        <w:t>)</w:t>
      </w:r>
    </w:p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21"/>
        <w:gridCol w:w="3278"/>
        <w:gridCol w:w="1866"/>
        <w:gridCol w:w="1678"/>
        <w:gridCol w:w="1845"/>
      </w:tblGrid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Č.</w:t>
            </w:r>
          </w:p>
        </w:tc>
        <w:tc>
          <w:tcPr>
            <w:tcW w:w="3278" w:type="dxa"/>
          </w:tcPr>
          <w:p w:rsidR="00E43B81" w:rsidRDefault="00E43B81" w:rsidP="00C05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866" w:type="dxa"/>
          </w:tcPr>
          <w:p w:rsidR="00E43B81" w:rsidRDefault="00E43B81" w:rsidP="00C0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678" w:type="dxa"/>
          </w:tcPr>
          <w:p w:rsidR="00E43B81" w:rsidRPr="00D31B03" w:rsidRDefault="00E43B81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b/>
                <w:sz w:val="28"/>
                <w:szCs w:val="28"/>
              </w:rPr>
            </w:pPr>
            <w:r w:rsidRPr="00D31B03">
              <w:rPr>
                <w:sz w:val="28"/>
                <w:szCs w:val="28"/>
              </w:rPr>
              <w:t>číslo témy</w:t>
            </w: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Ridzoňová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Riedlová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Spustová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Šárocká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Benková</w:t>
            </w:r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678" w:type="dxa"/>
          </w:tcPr>
          <w:p w:rsidR="00E43B81" w:rsidRDefault="00686D65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E43B81" w:rsidRDefault="00E43B81" w:rsidP="00C053CC">
            <w:pPr>
              <w:jc w:val="right"/>
              <w:rPr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E43B81" w:rsidRPr="008E2BA9" w:rsidRDefault="00E43B81" w:rsidP="00C053CC">
            <w:pPr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678" w:type="dxa"/>
          </w:tcPr>
          <w:p w:rsidR="00E43B81" w:rsidRPr="008E2BA9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E43B81" w:rsidRPr="008E2BA9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Oravcová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Paulusová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Vinczeová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Pilátová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Písecká</w:t>
            </w:r>
          </w:p>
        </w:tc>
        <w:tc>
          <w:tcPr>
            <w:tcW w:w="1866" w:type="dxa"/>
          </w:tcPr>
          <w:p w:rsidR="008363B2" w:rsidRPr="003203B2" w:rsidRDefault="008363B2" w:rsidP="008363B2">
            <w:pPr>
              <w:rPr>
                <w:sz w:val="28"/>
                <w:szCs w:val="28"/>
              </w:rPr>
            </w:pPr>
            <w:r w:rsidRPr="003203B2">
              <w:rPr>
                <w:sz w:val="28"/>
                <w:szCs w:val="28"/>
              </w:rPr>
              <w:t>11.30 – 11.50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Pr="00320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E43B81" w:rsidRPr="008E25BC" w:rsidRDefault="00E43B81" w:rsidP="00C053CC">
            <w:pPr>
              <w:jc w:val="right"/>
              <w:rPr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E43B81" w:rsidRPr="003203B2" w:rsidRDefault="00E43B81" w:rsidP="00C053CC">
            <w:pPr>
              <w:rPr>
                <w:b/>
                <w:sz w:val="28"/>
                <w:szCs w:val="28"/>
              </w:rPr>
            </w:pPr>
            <w:r w:rsidRPr="003203B2"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678" w:type="dxa"/>
          </w:tcPr>
          <w:p w:rsidR="00E43B81" w:rsidRPr="003203B2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E43B81" w:rsidRPr="003203B2" w:rsidRDefault="00E43B81" w:rsidP="00283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B81" w:rsidTr="00E43B81">
        <w:tc>
          <w:tcPr>
            <w:tcW w:w="621" w:type="dxa"/>
          </w:tcPr>
          <w:p w:rsidR="00E43B81" w:rsidRPr="008E25BC" w:rsidRDefault="00E43B81" w:rsidP="00C053CC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E43B81" w:rsidRPr="008E25BC" w:rsidRDefault="00686D65" w:rsidP="00C05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Škurlová</w:t>
            </w:r>
            <w:proofErr w:type="spellEnd"/>
          </w:p>
        </w:tc>
        <w:tc>
          <w:tcPr>
            <w:tcW w:w="1866" w:type="dxa"/>
          </w:tcPr>
          <w:p w:rsidR="00E43B81" w:rsidRPr="008E25BC" w:rsidRDefault="00E43B81" w:rsidP="00C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678" w:type="dxa"/>
          </w:tcPr>
          <w:p w:rsidR="00E43B81" w:rsidRDefault="008363B2" w:rsidP="0028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E43B81" w:rsidRDefault="00E43B81" w:rsidP="0028319F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Papayová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</w:pPr>
            <w:r w:rsidRPr="009454B2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13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Tarkošová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 20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</w:pPr>
            <w:r w:rsidRPr="009454B2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</w:pPr>
            <w:r w:rsidRPr="009454B2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Vašková</w:t>
            </w:r>
          </w:p>
        </w:tc>
        <w:tc>
          <w:tcPr>
            <w:tcW w:w="1866" w:type="dxa"/>
          </w:tcPr>
          <w:p w:rsidR="00836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13.40 - 14.00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</w:pPr>
            <w:r w:rsidRPr="009454B2"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B81" w:rsidRPr="003F61A2" w:rsidRDefault="00E43B81" w:rsidP="0034048B">
      <w:pPr>
        <w:widowControl/>
        <w:suppressAutoHyphens w:val="0"/>
        <w:spacing w:after="200" w:line="276" w:lineRule="auto"/>
        <w:jc w:val="center"/>
      </w:pPr>
      <w:r>
        <w:rPr>
          <w:sz w:val="28"/>
          <w:szCs w:val="28"/>
        </w:rPr>
        <w:lastRenderedPageBreak/>
        <w:t>Pedagogická a kultúrna akadémia, Sokolská 6, 900 01  M o d r a</w:t>
      </w:r>
    </w:p>
    <w:p w:rsidR="00E43B81" w:rsidRDefault="00E43B81" w:rsidP="00E43B81">
      <w:pPr>
        <w:rPr>
          <w:sz w:val="28"/>
          <w:szCs w:val="28"/>
        </w:rPr>
      </w:pPr>
    </w:p>
    <w:p w:rsidR="00E43B81" w:rsidRPr="0034048B" w:rsidRDefault="00E43B81" w:rsidP="00E43B81">
      <w:pPr>
        <w:jc w:val="center"/>
        <w:rPr>
          <w:sz w:val="28"/>
          <w:szCs w:val="28"/>
          <w:u w:val="single"/>
        </w:rPr>
      </w:pPr>
      <w:r w:rsidRPr="0034048B">
        <w:rPr>
          <w:sz w:val="28"/>
          <w:szCs w:val="28"/>
          <w:u w:val="single"/>
        </w:rPr>
        <w:t>HARMONOGRAM   MATURITNEJ SKÚŠKY 2016</w:t>
      </w:r>
    </w:p>
    <w:p w:rsidR="00E43B81" w:rsidRDefault="00E43B81" w:rsidP="00E43B81">
      <w:pPr>
        <w:rPr>
          <w:b/>
        </w:rPr>
      </w:pPr>
      <w:r w:rsidRPr="00F91526">
        <w:t xml:space="preserve">Predmet:  </w:t>
      </w:r>
      <w:r w:rsidRPr="00F91526">
        <w:rPr>
          <w:b/>
        </w:rPr>
        <w:t>praktická časť odbornej zložky</w:t>
      </w:r>
      <w:r w:rsidRPr="00F91526">
        <w:rPr>
          <w:b/>
        </w:rPr>
        <w:tab/>
      </w:r>
      <w:r w:rsidRPr="00F91526">
        <w:rPr>
          <w:b/>
        </w:rPr>
        <w:tab/>
      </w:r>
      <w:r w:rsidRPr="00F91526">
        <w:rPr>
          <w:b/>
        </w:rPr>
        <w:tab/>
      </w:r>
    </w:p>
    <w:p w:rsidR="00E43B81" w:rsidRPr="00280FAB" w:rsidRDefault="00E43B81" w:rsidP="00E43B81">
      <w:r>
        <w:t>Odbor a f</w:t>
      </w:r>
      <w:r w:rsidRPr="00280FAB">
        <w:t xml:space="preserve">orma štúdia:  </w:t>
      </w:r>
      <w:r>
        <w:t xml:space="preserve">7649 N učiteľstvo pre MŠ a vychovávateľstvo, </w:t>
      </w:r>
      <w:r w:rsidR="00C63812">
        <w:t>externá</w:t>
      </w:r>
    </w:p>
    <w:p w:rsidR="00E43B81" w:rsidRPr="00F91526" w:rsidRDefault="00E43B81" w:rsidP="00E43B81">
      <w:pPr>
        <w:ind w:firstLine="708"/>
      </w:pPr>
      <w:r w:rsidRPr="00F91526">
        <w:t xml:space="preserve">Skúšobná komisia: </w:t>
      </w:r>
      <w:r w:rsidRPr="00F91526">
        <w:tab/>
        <w:t xml:space="preserve">predseda:  </w:t>
      </w:r>
      <w:r w:rsidR="0034048B">
        <w:t xml:space="preserve">Mgr. Marta </w:t>
      </w:r>
      <w:proofErr w:type="spellStart"/>
      <w:r w:rsidR="0034048B">
        <w:t>Čandiková</w:t>
      </w:r>
      <w:proofErr w:type="spellEnd"/>
      <w:r w:rsidRPr="00F91526">
        <w:t xml:space="preserve">  </w:t>
      </w:r>
    </w:p>
    <w:p w:rsidR="00E43B81" w:rsidRPr="001128F9" w:rsidRDefault="00E43B81" w:rsidP="00E43B81">
      <w:pPr>
        <w:ind w:left="708" w:firstLine="708"/>
      </w:pPr>
      <w:r w:rsidRPr="00F91526">
        <w:t xml:space="preserve">skúšajúci:   Mgr. Jana </w:t>
      </w:r>
      <w:proofErr w:type="spellStart"/>
      <w:r w:rsidRPr="00F91526">
        <w:t>Jurovčáková</w:t>
      </w:r>
      <w:proofErr w:type="spellEnd"/>
      <w:r w:rsidRPr="001128F9">
        <w:t xml:space="preserve">,  Mgr. Katarína </w:t>
      </w:r>
      <w:proofErr w:type="spellStart"/>
      <w:r w:rsidRPr="001128F9">
        <w:t>Badinková</w:t>
      </w:r>
      <w:proofErr w:type="spellEnd"/>
    </w:p>
    <w:p w:rsidR="00E43B81" w:rsidRPr="00F91526" w:rsidRDefault="00E43B81" w:rsidP="00E43B81">
      <w:pPr>
        <w:rPr>
          <w:b/>
        </w:rPr>
      </w:pPr>
      <w:r w:rsidRPr="00F91526">
        <w:rPr>
          <w:b/>
        </w:rPr>
        <w:t>Oznámenie výsledkov cez prestávky a na konci dňa, príp. cez internetovú stránku školy.</w:t>
      </w:r>
    </w:p>
    <w:p w:rsidR="00E43B81" w:rsidRDefault="00E43B81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43B81" w:rsidRPr="00107215" w:rsidRDefault="00E43B81" w:rsidP="00E43B81">
      <w:pPr>
        <w:rPr>
          <w:b/>
          <w:sz w:val="22"/>
          <w:szCs w:val="22"/>
        </w:rPr>
      </w:pPr>
      <w:r w:rsidRPr="00107215">
        <w:rPr>
          <w:b/>
          <w:sz w:val="22"/>
          <w:szCs w:val="22"/>
        </w:rPr>
        <w:t>Dátum:       1</w:t>
      </w:r>
      <w:r>
        <w:rPr>
          <w:b/>
          <w:sz w:val="22"/>
          <w:szCs w:val="22"/>
        </w:rPr>
        <w:t>5</w:t>
      </w:r>
      <w:r w:rsidRPr="00107215">
        <w:rPr>
          <w:b/>
          <w:sz w:val="22"/>
          <w:szCs w:val="22"/>
        </w:rPr>
        <w:t>. apríla 201</w:t>
      </w:r>
      <w:r w:rsidR="001128F9">
        <w:rPr>
          <w:b/>
          <w:sz w:val="22"/>
          <w:szCs w:val="22"/>
        </w:rPr>
        <w:t>6</w:t>
      </w:r>
      <w:r w:rsidRPr="0010721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piatok</w:t>
      </w:r>
      <w:r w:rsidRPr="00107215">
        <w:rPr>
          <w:b/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1"/>
        <w:gridCol w:w="3278"/>
        <w:gridCol w:w="1866"/>
        <w:gridCol w:w="1678"/>
        <w:gridCol w:w="1845"/>
      </w:tblGrid>
      <w:tr w:rsidR="00E43B81" w:rsidTr="00E43B81">
        <w:tc>
          <w:tcPr>
            <w:tcW w:w="621" w:type="dxa"/>
          </w:tcPr>
          <w:p w:rsidR="00E43B81" w:rsidRPr="008E25BC" w:rsidRDefault="00E43B81" w:rsidP="00B77856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Č.</w:t>
            </w:r>
          </w:p>
        </w:tc>
        <w:tc>
          <w:tcPr>
            <w:tcW w:w="3278" w:type="dxa"/>
          </w:tcPr>
          <w:p w:rsidR="00E43B81" w:rsidRDefault="00E43B81" w:rsidP="00B77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866" w:type="dxa"/>
          </w:tcPr>
          <w:p w:rsidR="00E43B81" w:rsidRDefault="00E43B81" w:rsidP="00B77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678" w:type="dxa"/>
          </w:tcPr>
          <w:p w:rsidR="00E43B81" w:rsidRPr="00D31B03" w:rsidRDefault="00E43B81" w:rsidP="00B77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845" w:type="dxa"/>
          </w:tcPr>
          <w:p w:rsidR="00E43B81" w:rsidRPr="00D31B03" w:rsidRDefault="00E43B81" w:rsidP="00B77856">
            <w:pPr>
              <w:jc w:val="center"/>
              <w:rPr>
                <w:sz w:val="28"/>
                <w:szCs w:val="28"/>
              </w:rPr>
            </w:pPr>
            <w:r w:rsidRPr="00D31B03">
              <w:rPr>
                <w:sz w:val="28"/>
                <w:szCs w:val="28"/>
              </w:rPr>
              <w:t>číslo témy</w:t>
            </w: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Poláková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Rovňáková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Stanovská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Suchoňová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Štipaničová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678" w:type="dxa"/>
          </w:tcPr>
          <w:p w:rsidR="008363B2" w:rsidRDefault="008363B2" w:rsidP="008363B2">
            <w:r w:rsidRPr="00D3065F"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8363B2" w:rsidRPr="008E2BA9" w:rsidRDefault="008363B2" w:rsidP="008363B2">
            <w:pPr>
              <w:jc w:val="right"/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8363B2" w:rsidRPr="008E2BA9" w:rsidRDefault="008363B2" w:rsidP="008363B2">
            <w:pPr>
              <w:rPr>
                <w:b/>
                <w:sz w:val="28"/>
                <w:szCs w:val="28"/>
              </w:rPr>
            </w:pPr>
            <w:r w:rsidRPr="008E2BA9"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678" w:type="dxa"/>
          </w:tcPr>
          <w:p w:rsidR="008363B2" w:rsidRPr="008E2BA9" w:rsidRDefault="008363B2" w:rsidP="00836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Pr="008E2BA9" w:rsidRDefault="008363B2" w:rsidP="00836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3B2" w:rsidRPr="00320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Šuplatová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678" w:type="dxa"/>
          </w:tcPr>
          <w:p w:rsidR="008363B2" w:rsidRDefault="008363B2" w:rsidP="007A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Melicheríková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Vokelová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Žemberyová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Tomašovičová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678" w:type="dxa"/>
          </w:tcPr>
          <w:p w:rsidR="008363B2" w:rsidRPr="00320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8363B2" w:rsidRPr="003203B2" w:rsidRDefault="008363B2" w:rsidP="008363B2">
            <w:pPr>
              <w:jc w:val="right"/>
              <w:rPr>
                <w:b/>
                <w:sz w:val="28"/>
                <w:szCs w:val="28"/>
              </w:rPr>
            </w:pPr>
            <w:r w:rsidRPr="003203B2"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866" w:type="dxa"/>
          </w:tcPr>
          <w:p w:rsidR="008363B2" w:rsidRPr="00382448" w:rsidRDefault="008363B2" w:rsidP="008363B2">
            <w:pPr>
              <w:rPr>
                <w:b/>
                <w:sz w:val="28"/>
                <w:szCs w:val="28"/>
              </w:rPr>
            </w:pPr>
            <w:r w:rsidRPr="00382448"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678" w:type="dxa"/>
          </w:tcPr>
          <w:p w:rsidR="008363B2" w:rsidRPr="00382448" w:rsidRDefault="008363B2" w:rsidP="008363B2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Pr="00382448" w:rsidRDefault="008363B2" w:rsidP="00836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Križanovičová</w:t>
            </w:r>
            <w:proofErr w:type="spellEnd"/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678" w:type="dxa"/>
          </w:tcPr>
          <w:p w:rsidR="00836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8363B2" w:rsidRPr="008E25BC" w:rsidRDefault="00FD7FD9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Židek</w:t>
            </w: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RPr="003F61A2" w:rsidTr="00E43B81">
        <w:tc>
          <w:tcPr>
            <w:tcW w:w="621" w:type="dxa"/>
          </w:tcPr>
          <w:p w:rsidR="008363B2" w:rsidRPr="002241D8" w:rsidRDefault="008363B2" w:rsidP="0034048B">
            <w:pPr>
              <w:jc w:val="center"/>
              <w:rPr>
                <w:sz w:val="28"/>
                <w:szCs w:val="28"/>
              </w:rPr>
            </w:pPr>
            <w:r w:rsidRPr="002241D8">
              <w:rPr>
                <w:sz w:val="28"/>
                <w:szCs w:val="28"/>
              </w:rPr>
              <w:t>13</w:t>
            </w:r>
          </w:p>
        </w:tc>
        <w:tc>
          <w:tcPr>
            <w:tcW w:w="3278" w:type="dxa"/>
          </w:tcPr>
          <w:p w:rsidR="008363B2" w:rsidRPr="002241D8" w:rsidRDefault="008363B2" w:rsidP="008363B2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8363B2" w:rsidRPr="002241D8" w:rsidRDefault="008363B2" w:rsidP="008363B2">
            <w:pPr>
              <w:rPr>
                <w:sz w:val="28"/>
                <w:szCs w:val="28"/>
              </w:rPr>
            </w:pPr>
            <w:r w:rsidRPr="002241D8">
              <w:rPr>
                <w:sz w:val="28"/>
                <w:szCs w:val="28"/>
              </w:rPr>
              <w:t>13.00 – 13. 20</w:t>
            </w:r>
          </w:p>
        </w:tc>
        <w:tc>
          <w:tcPr>
            <w:tcW w:w="1678" w:type="dxa"/>
          </w:tcPr>
          <w:p w:rsidR="008363B2" w:rsidRPr="002241D8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Pr="002241D8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 w:rsidRPr="008E25BC">
              <w:rPr>
                <w:sz w:val="28"/>
                <w:szCs w:val="28"/>
              </w:rPr>
              <w:t>14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  <w:tr w:rsidR="008363B2" w:rsidTr="00E43B81">
        <w:tc>
          <w:tcPr>
            <w:tcW w:w="621" w:type="dxa"/>
          </w:tcPr>
          <w:p w:rsidR="008363B2" w:rsidRPr="008E25BC" w:rsidRDefault="008363B2" w:rsidP="0083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78" w:type="dxa"/>
          </w:tcPr>
          <w:p w:rsidR="008363B2" w:rsidRPr="008E25BC" w:rsidRDefault="008363B2" w:rsidP="008363B2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8363B2" w:rsidRDefault="008363B2" w:rsidP="0083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14.00</w:t>
            </w:r>
          </w:p>
        </w:tc>
        <w:tc>
          <w:tcPr>
            <w:tcW w:w="1678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363B2" w:rsidRDefault="008363B2" w:rsidP="00836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215" w:rsidRPr="00D168CD" w:rsidRDefault="00107215" w:rsidP="00107215">
      <w:pPr>
        <w:rPr>
          <w:b/>
          <w:sz w:val="28"/>
          <w:szCs w:val="28"/>
        </w:rPr>
      </w:pPr>
    </w:p>
    <w:p w:rsidR="00107215" w:rsidRDefault="00107215" w:rsidP="00107215"/>
    <w:p w:rsidR="00107215" w:rsidRDefault="0034048B">
      <w:r>
        <w:t>Počet žiakov:</w:t>
      </w:r>
    </w:p>
    <w:p w:rsidR="0034048B" w:rsidRDefault="0034048B">
      <w:r>
        <w:t>2. A PMŠ – 33</w:t>
      </w:r>
    </w:p>
    <w:p w:rsidR="0034048B" w:rsidRDefault="0034048B">
      <w:r>
        <w:t>2. B PMŠ - 33</w:t>
      </w:r>
    </w:p>
    <w:sectPr w:rsidR="0034048B" w:rsidSect="00F9152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5BC"/>
    <w:rsid w:val="00040F28"/>
    <w:rsid w:val="00055704"/>
    <w:rsid w:val="00074355"/>
    <w:rsid w:val="000A78E4"/>
    <w:rsid w:val="00107215"/>
    <w:rsid w:val="001128F9"/>
    <w:rsid w:val="00167FB6"/>
    <w:rsid w:val="00182D38"/>
    <w:rsid w:val="00203605"/>
    <w:rsid w:val="00221505"/>
    <w:rsid w:val="002241D8"/>
    <w:rsid w:val="002648A9"/>
    <w:rsid w:val="00280FAB"/>
    <w:rsid w:val="0028319F"/>
    <w:rsid w:val="002E01CA"/>
    <w:rsid w:val="003203B2"/>
    <w:rsid w:val="00332871"/>
    <w:rsid w:val="0034048B"/>
    <w:rsid w:val="00365178"/>
    <w:rsid w:val="00382448"/>
    <w:rsid w:val="003A7EC2"/>
    <w:rsid w:val="003F61A2"/>
    <w:rsid w:val="00463B0B"/>
    <w:rsid w:val="00517A6F"/>
    <w:rsid w:val="00606297"/>
    <w:rsid w:val="00670E1A"/>
    <w:rsid w:val="00686D65"/>
    <w:rsid w:val="007A6361"/>
    <w:rsid w:val="007A768D"/>
    <w:rsid w:val="00834CCD"/>
    <w:rsid w:val="008363B2"/>
    <w:rsid w:val="008A1699"/>
    <w:rsid w:val="008B34E1"/>
    <w:rsid w:val="008E25BC"/>
    <w:rsid w:val="008E2BA9"/>
    <w:rsid w:val="00915DED"/>
    <w:rsid w:val="009E0B64"/>
    <w:rsid w:val="00AC41E0"/>
    <w:rsid w:val="00C63812"/>
    <w:rsid w:val="00CC3F55"/>
    <w:rsid w:val="00D31B03"/>
    <w:rsid w:val="00D71A46"/>
    <w:rsid w:val="00D71CF0"/>
    <w:rsid w:val="00D77273"/>
    <w:rsid w:val="00D8592D"/>
    <w:rsid w:val="00E43B81"/>
    <w:rsid w:val="00E70EB3"/>
    <w:rsid w:val="00F91526"/>
    <w:rsid w:val="00F969CC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4061-923D-4D15-A738-FA20760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5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2560-AE5D-45A6-A647-39E378FB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PAKAMO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andre.paluchova@gmail.com</cp:lastModifiedBy>
  <cp:revision>32</cp:revision>
  <cp:lastPrinted>2015-10-19T06:54:00Z</cp:lastPrinted>
  <dcterms:created xsi:type="dcterms:W3CDTF">2014-03-05T13:08:00Z</dcterms:created>
  <dcterms:modified xsi:type="dcterms:W3CDTF">2016-03-23T11:06:00Z</dcterms:modified>
</cp:coreProperties>
</file>